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02CB" w14:textId="15344ECD" w:rsidR="00DF1FE8" w:rsidRPr="00CA05B9" w:rsidRDefault="00CA05B9" w:rsidP="00931BF7">
      <w:pPr>
        <w:tabs>
          <w:tab w:val="left" w:pos="284"/>
        </w:tabs>
        <w:ind w:firstLine="0"/>
        <w:jc w:val="center"/>
        <w:rPr>
          <w:b/>
          <w:bCs/>
        </w:rPr>
      </w:pPr>
      <w:r w:rsidRPr="00CA05B9">
        <w:rPr>
          <w:b/>
          <w:bCs/>
        </w:rPr>
        <w:t>L’avverbio</w:t>
      </w:r>
    </w:p>
    <w:p w14:paraId="5A40EF8D" w14:textId="77777777" w:rsidR="00DF1FE8" w:rsidRDefault="00DF1FE8" w:rsidP="00931BF7">
      <w:pPr>
        <w:tabs>
          <w:tab w:val="left" w:pos="284"/>
        </w:tabs>
        <w:ind w:firstLine="0"/>
        <w:jc w:val="center"/>
      </w:pPr>
      <w:r>
        <w:t>Grammatica Italiana – Esercizi</w:t>
      </w:r>
    </w:p>
    <w:p w14:paraId="4CC83328" w14:textId="11EEC8E1" w:rsidR="0064556B" w:rsidRDefault="00000000" w:rsidP="00931BF7">
      <w:pPr>
        <w:tabs>
          <w:tab w:val="left" w:pos="284"/>
        </w:tabs>
        <w:ind w:firstLine="0"/>
      </w:pPr>
    </w:p>
    <w:p w14:paraId="72DF555D" w14:textId="67A55284" w:rsidR="00DF1FE8" w:rsidRPr="00A24D4A" w:rsidRDefault="00DF1FE8" w:rsidP="00931BF7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</w:rPr>
      </w:pPr>
      <w:r w:rsidRPr="00A24D4A">
        <w:rPr>
          <w:b/>
          <w:bCs/>
        </w:rPr>
        <w:t>Nelle frasi seguenti, sottolinea una volta gli avverbi e due volte gli elementi della frase ai quali si riferiscono:</w:t>
      </w:r>
    </w:p>
    <w:p w14:paraId="4C5B7E99" w14:textId="5A24E5D6" w:rsidR="00DF1FE8" w:rsidRDefault="00DF1FE8" w:rsidP="00931BF7">
      <w:pPr>
        <w:tabs>
          <w:tab w:val="left" w:pos="284"/>
        </w:tabs>
        <w:ind w:firstLine="0"/>
      </w:pPr>
    </w:p>
    <w:p w14:paraId="549235C2" w14:textId="00E6D3EF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Sicuramente si è trattato di un errore;</w:t>
      </w:r>
    </w:p>
    <w:p w14:paraId="325D1C04" w14:textId="0669203B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Per vivere bene bisogna sapersi adattare;</w:t>
      </w:r>
    </w:p>
    <w:p w14:paraId="0A062571" w14:textId="6797CF66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Giulia è talmente simpatica che vorrei averla come amica;</w:t>
      </w:r>
    </w:p>
    <w:p w14:paraId="45FC7B6F" w14:textId="168ECFB4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Sono stanco perché ho fatto tutta la strada di corsa;</w:t>
      </w:r>
    </w:p>
    <w:p w14:paraId="7FC2D7D8" w14:textId="5F7C85B9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Gianni lavora part-time;</w:t>
      </w:r>
    </w:p>
    <w:p w14:paraId="4722E791" w14:textId="305C1A41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Non è mai troppo tardi per imparare;</w:t>
      </w:r>
    </w:p>
    <w:p w14:paraId="5867ECC1" w14:textId="78E6F68A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Quel libro l’ho cercato ovunque; </w:t>
      </w:r>
    </w:p>
    <w:p w14:paraId="4F8D0BBC" w14:textId="72D47340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Maria ha comprato per lo più cose inutili;</w:t>
      </w:r>
    </w:p>
    <w:p w14:paraId="5B5659A8" w14:textId="37C4045B" w:rsidR="00DF1FE8" w:rsidRDefault="00DF1FE8" w:rsidP="00931BF7">
      <w:pPr>
        <w:tabs>
          <w:tab w:val="left" w:pos="284"/>
        </w:tabs>
        <w:ind w:firstLine="0"/>
      </w:pPr>
    </w:p>
    <w:p w14:paraId="75E7F816" w14:textId="0EA0CA05" w:rsidR="00DF1FE8" w:rsidRPr="00A24D4A" w:rsidRDefault="00DF1FE8" w:rsidP="00931BF7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</w:rPr>
      </w:pPr>
      <w:r w:rsidRPr="00A24D4A">
        <w:rPr>
          <w:b/>
          <w:bCs/>
        </w:rPr>
        <w:t>Indica se i seguenti avverbi sono semplici (S), composti (C), derivati (D) o se invece si tratta di locuzioni avverbiali (LA):</w:t>
      </w:r>
    </w:p>
    <w:p w14:paraId="4972CAE0" w14:textId="77777777" w:rsidR="00DF1FE8" w:rsidRDefault="00DF1FE8" w:rsidP="00931BF7">
      <w:pPr>
        <w:pStyle w:val="Paragraphedeliste"/>
        <w:tabs>
          <w:tab w:val="left" w:pos="284"/>
        </w:tabs>
        <w:ind w:left="0" w:firstLine="0"/>
      </w:pPr>
    </w:p>
    <w:p w14:paraId="4F217F06" w14:textId="59A61013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Celermente </w:t>
      </w:r>
    </w:p>
    <w:p w14:paraId="52C39E2A" w14:textId="2126B502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Carponi</w:t>
      </w:r>
    </w:p>
    <w:p w14:paraId="6C1E5172" w14:textId="76E05440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Sempre</w:t>
      </w:r>
    </w:p>
    <w:p w14:paraId="6963B109" w14:textId="6C398984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Talora</w:t>
      </w:r>
    </w:p>
    <w:p w14:paraId="0F1E121B" w14:textId="462AA7EB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A stento</w:t>
      </w:r>
    </w:p>
    <w:p w14:paraId="6D78C174" w14:textId="64C3F410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Certo</w:t>
      </w:r>
    </w:p>
    <w:p w14:paraId="5E359074" w14:textId="2057D1C5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A bizzeffe</w:t>
      </w:r>
    </w:p>
    <w:p w14:paraId="64172477" w14:textId="324E4B7F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Quaggiù</w:t>
      </w:r>
    </w:p>
    <w:p w14:paraId="0941A902" w14:textId="7291727E" w:rsidR="00DF1FE8" w:rsidRDefault="00DF1FE8" w:rsidP="00931BF7">
      <w:pPr>
        <w:tabs>
          <w:tab w:val="left" w:pos="284"/>
        </w:tabs>
        <w:ind w:firstLine="0"/>
      </w:pPr>
    </w:p>
    <w:p w14:paraId="50E23652" w14:textId="11A10C47" w:rsidR="00DF1FE8" w:rsidRPr="00A24D4A" w:rsidRDefault="00DF1FE8" w:rsidP="00931BF7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</w:rPr>
      </w:pPr>
      <w:r w:rsidRPr="00A24D4A">
        <w:rPr>
          <w:b/>
          <w:bCs/>
        </w:rPr>
        <w:t xml:space="preserve">Completa le frasi con gli avverbi o le locuzioni di luogo e di tempo qui elencati: </w:t>
      </w:r>
      <w:r w:rsidRPr="00A24D4A">
        <w:rPr>
          <w:b/>
          <w:bCs/>
          <w:i/>
          <w:iCs/>
        </w:rPr>
        <w:t>ancora; ci; di sotto; domattina; dovunque; laggiù; prima o poi; per tempo</w:t>
      </w:r>
      <w:r w:rsidR="00A24D4A">
        <w:rPr>
          <w:b/>
          <w:bCs/>
          <w:i/>
          <w:iCs/>
        </w:rPr>
        <w:t>:</w:t>
      </w:r>
    </w:p>
    <w:p w14:paraId="7BC8EBE7" w14:textId="618AD537" w:rsidR="00DF1FE8" w:rsidRDefault="00DF1FE8" w:rsidP="00931BF7">
      <w:pPr>
        <w:tabs>
          <w:tab w:val="left" w:pos="284"/>
        </w:tabs>
        <w:ind w:firstLine="0"/>
      </w:pPr>
    </w:p>
    <w:p w14:paraId="26229046" w14:textId="0B7BE818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Sto _________ aspettando di conoscere la tua decisione;</w:t>
      </w:r>
    </w:p>
    <w:p w14:paraId="2B83A67B" w14:textId="6FFDF16A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Fortunatamente sono riuscito ad avvertirla _________;</w:t>
      </w:r>
    </w:p>
    <w:p w14:paraId="7C236225" w14:textId="155E19ED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lastRenderedPageBreak/>
        <w:t>_________ devo svegliarmi all’alba;</w:t>
      </w:r>
    </w:p>
    <w:p w14:paraId="56154561" w14:textId="4BB3AF34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Anche se l’ho cercato _________, non riesco a trovare il biglietto;</w:t>
      </w:r>
    </w:p>
    <w:p w14:paraId="47554405" w14:textId="6B618E35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Eppure guardandolo negli occhi, _________ ho visto del buono;</w:t>
      </w:r>
    </w:p>
    <w:p w14:paraId="18997ADF" w14:textId="568B46A7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_________ i nodi vengono al pettine.</w:t>
      </w:r>
    </w:p>
    <w:p w14:paraId="3822528E" w14:textId="1ADD773A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Mi sembra di vedere qualcuno _________;</w:t>
      </w:r>
    </w:p>
    <w:p w14:paraId="3D339BF3" w14:textId="6A60AE2C" w:rsidR="00DF1FE8" w:rsidRDefault="00DF1FE8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Mentre mi affacciavo per vedere il panorama sono quasi caduto_________.</w:t>
      </w:r>
    </w:p>
    <w:p w14:paraId="1A06B889" w14:textId="2A873E5F" w:rsidR="00A24D4A" w:rsidRDefault="00A24D4A" w:rsidP="00931BF7">
      <w:pPr>
        <w:tabs>
          <w:tab w:val="left" w:pos="284"/>
        </w:tabs>
        <w:ind w:firstLine="0"/>
      </w:pPr>
    </w:p>
    <w:p w14:paraId="21709070" w14:textId="4374B92F" w:rsidR="00A24D4A" w:rsidRPr="00931BF7" w:rsidRDefault="00A24D4A" w:rsidP="00931BF7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</w:rPr>
      </w:pPr>
      <w:r w:rsidRPr="00931BF7">
        <w:rPr>
          <w:b/>
          <w:bCs/>
        </w:rPr>
        <w:t>Individua gli avverbi e le locuzioni di giudizio presenti nelle seguenti frasi e indica se hanno valore affermativo (A), negativo (N), dubitativo (D):</w:t>
      </w:r>
    </w:p>
    <w:p w14:paraId="6FF10A1A" w14:textId="028806C0" w:rsidR="00A24D4A" w:rsidRDefault="00A24D4A" w:rsidP="00931BF7">
      <w:pPr>
        <w:tabs>
          <w:tab w:val="left" w:pos="284"/>
        </w:tabs>
        <w:ind w:firstLine="0"/>
      </w:pPr>
    </w:p>
    <w:p w14:paraId="3777A9A0" w14:textId="66B7DD7E" w:rsidR="00A24D4A" w:rsidRDefault="00A24D4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Paola ha di certo fatto del suo meglio;</w:t>
      </w:r>
    </w:p>
    <w:p w14:paraId="3D08AB59" w14:textId="55D5D84E" w:rsidR="00A24D4A" w:rsidRDefault="00A24D4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Quasi quasi cambio lavoro;</w:t>
      </w:r>
    </w:p>
    <w:p w14:paraId="07D80D45" w14:textId="00B1125C" w:rsidR="00A24D4A" w:rsidRDefault="00A24D4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La tua idea è davvero grande!</w:t>
      </w:r>
    </w:p>
    <w:p w14:paraId="241A06D3" w14:textId="037971AD" w:rsidR="00A24D4A" w:rsidRDefault="00A24D4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È inutile che insisti: non cambio opinione neanche per sogno!</w:t>
      </w:r>
    </w:p>
    <w:p w14:paraId="650ABC02" w14:textId="7A17CBA4" w:rsidR="00A24D4A" w:rsidRDefault="00A24D4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L’invito è ovviamente esteso anche a voi.</w:t>
      </w:r>
    </w:p>
    <w:p w14:paraId="7DEC39FA" w14:textId="767ABFA7" w:rsidR="00A24D4A" w:rsidRDefault="00A24D4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Non ho mica fatto qualcosa di male, io!</w:t>
      </w:r>
    </w:p>
    <w:p w14:paraId="5E1751E4" w14:textId="73BBEA43" w:rsidR="00A24D4A" w:rsidRDefault="00A24D4A" w:rsidP="00931BF7">
      <w:pPr>
        <w:tabs>
          <w:tab w:val="left" w:pos="284"/>
        </w:tabs>
        <w:ind w:firstLine="0"/>
      </w:pPr>
    </w:p>
    <w:p w14:paraId="0B17008F" w14:textId="5E171498" w:rsidR="00A24D4A" w:rsidRPr="00931BF7" w:rsidRDefault="00A24D4A" w:rsidP="00931BF7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</w:rPr>
      </w:pPr>
      <w:r w:rsidRPr="00931BF7">
        <w:rPr>
          <w:b/>
          <w:bCs/>
        </w:rPr>
        <w:t>Nelle frasi seguenti distingui gli avverbi di quantità (AQ) dagli aggettivi indefiniti (AI):</w:t>
      </w:r>
    </w:p>
    <w:p w14:paraId="367E0474" w14:textId="2FFC176E" w:rsidR="00A24D4A" w:rsidRDefault="00A24D4A" w:rsidP="00931BF7">
      <w:pPr>
        <w:tabs>
          <w:tab w:val="left" w:pos="284"/>
        </w:tabs>
        <w:ind w:firstLine="0"/>
      </w:pPr>
    </w:p>
    <w:p w14:paraId="751B9F6A" w14:textId="264A16C5" w:rsidR="00A24D4A" w:rsidRDefault="00A24D4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Ho mangiato troppo, sarà meglio che mi alzi da tavola;</w:t>
      </w:r>
    </w:p>
    <w:p w14:paraId="03584E93" w14:textId="1D853FB9" w:rsidR="00A24D4A" w:rsidRDefault="00A24D4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Ho guardato dove mi hai detto, ma non ho trovato niente;</w:t>
      </w:r>
    </w:p>
    <w:p w14:paraId="1BEA4D70" w14:textId="10BA3161" w:rsidR="00A24D4A" w:rsidRDefault="00A24D4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Al concerto di ieri sera è venuta poca gente;</w:t>
      </w:r>
    </w:p>
    <w:p w14:paraId="52051088" w14:textId="2CFEA553" w:rsidR="00A24D4A" w:rsidRDefault="00A24D4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Con Michele ci vuole tanta pazienza;</w:t>
      </w:r>
    </w:p>
    <w:p w14:paraId="401931B3" w14:textId="43B9702A" w:rsidR="00A24D4A" w:rsidRDefault="00A24D4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Siccome aveva aspettato parecchio, Marta se ne tornò a casa.</w:t>
      </w:r>
    </w:p>
    <w:p w14:paraId="3C10CAAF" w14:textId="7E6D0664" w:rsidR="00A24D4A" w:rsidRDefault="00A24D4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Hai aspettato molto alla fermata dell’autobus?</w:t>
      </w:r>
    </w:p>
    <w:p w14:paraId="379B237D" w14:textId="5A68560E" w:rsidR="00A24D4A" w:rsidRDefault="00A24D4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Quando guida Laura è molto prudente. </w:t>
      </w:r>
    </w:p>
    <w:p w14:paraId="6FBA350B" w14:textId="1BF97F42" w:rsidR="00A624FE" w:rsidRDefault="00A624FE" w:rsidP="00931BF7">
      <w:pPr>
        <w:tabs>
          <w:tab w:val="left" w:pos="284"/>
        </w:tabs>
        <w:ind w:firstLine="0"/>
      </w:pPr>
    </w:p>
    <w:p w14:paraId="4D93BD86" w14:textId="453DC678" w:rsidR="00A624FE" w:rsidRPr="00931BF7" w:rsidRDefault="00A624FE" w:rsidP="00931BF7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</w:rPr>
      </w:pPr>
      <w:r w:rsidRPr="00931BF7">
        <w:rPr>
          <w:b/>
          <w:bCs/>
        </w:rPr>
        <w:t>Completa le frasi con gli avverbi interrogativi appropriati:</w:t>
      </w:r>
    </w:p>
    <w:p w14:paraId="6DF3B558" w14:textId="77777777" w:rsidR="00A624FE" w:rsidRDefault="00A624FE" w:rsidP="00931BF7">
      <w:pPr>
        <w:tabs>
          <w:tab w:val="left" w:pos="284"/>
        </w:tabs>
        <w:ind w:firstLine="0"/>
      </w:pPr>
    </w:p>
    <w:p w14:paraId="0807FEC9" w14:textId="7B62EBF9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_________ hai comprato quello zaino? Ne vorrei uno uguale;</w:t>
      </w:r>
    </w:p>
    <w:p w14:paraId="1D03B8A7" w14:textId="73F07EE7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_________ non sei venuto a scuola ieri?</w:t>
      </w:r>
    </w:p>
    <w:p w14:paraId="6C416338" w14:textId="4742BF53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_________ hai capito che ero qui?</w:t>
      </w:r>
    </w:p>
    <w:p w14:paraId="66B2ADBD" w14:textId="6EBF68C2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lastRenderedPageBreak/>
        <w:t>_________ non sei più uscito con Giorgio?</w:t>
      </w:r>
    </w:p>
    <w:p w14:paraId="4022C04E" w14:textId="04A13C57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_________ andrai in vacanza?</w:t>
      </w:r>
    </w:p>
    <w:p w14:paraId="38948662" w14:textId="06B6559C" w:rsidR="00A624FE" w:rsidRDefault="00A624FE" w:rsidP="00931BF7">
      <w:pPr>
        <w:tabs>
          <w:tab w:val="left" w:pos="284"/>
        </w:tabs>
        <w:ind w:firstLine="0"/>
      </w:pPr>
    </w:p>
    <w:p w14:paraId="1BFEFFCA" w14:textId="02F67769" w:rsidR="00A624FE" w:rsidRPr="00931BF7" w:rsidRDefault="00A624FE" w:rsidP="00931BF7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</w:rPr>
      </w:pPr>
      <w:r w:rsidRPr="00931BF7">
        <w:rPr>
          <w:b/>
          <w:bCs/>
        </w:rPr>
        <w:t>Individua le frasi che contengono un avverbio frasale:</w:t>
      </w:r>
    </w:p>
    <w:p w14:paraId="444FB1BD" w14:textId="0A6C76BB" w:rsidR="00A624FE" w:rsidRDefault="00A624FE" w:rsidP="00931BF7">
      <w:pPr>
        <w:tabs>
          <w:tab w:val="left" w:pos="284"/>
        </w:tabs>
        <w:ind w:firstLine="0"/>
      </w:pPr>
    </w:p>
    <w:p w14:paraId="7E13A56B" w14:textId="25B183D0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Onestamente, non mi sembra un problema così serio;</w:t>
      </w:r>
    </w:p>
    <w:p w14:paraId="255D1C03" w14:textId="2DD077BC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Bisogna comportarsi onestamente;</w:t>
      </w:r>
    </w:p>
    <w:p w14:paraId="318E434F" w14:textId="5C17FFC7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Chiaramente, siete ospiti nostri;</w:t>
      </w:r>
    </w:p>
    <w:p w14:paraId="1FBC54C1" w14:textId="655D1CD8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Domani parlerò chiaramente con il mio datore di lavoro;</w:t>
      </w:r>
    </w:p>
    <w:p w14:paraId="40287CF6" w14:textId="1CA1315E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Preferisco soprattutto l’arte contemporanea;</w:t>
      </w:r>
    </w:p>
    <w:p w14:paraId="5CC0A3E0" w14:textId="666790B4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Soprattutto, non dimenticate di darci vostre notizie.</w:t>
      </w:r>
    </w:p>
    <w:p w14:paraId="2E274972" w14:textId="7F4337C7" w:rsidR="00A624FE" w:rsidRDefault="00A624FE" w:rsidP="00931BF7">
      <w:pPr>
        <w:tabs>
          <w:tab w:val="left" w:pos="284"/>
        </w:tabs>
        <w:ind w:firstLine="0"/>
      </w:pPr>
    </w:p>
    <w:p w14:paraId="50BFC51A" w14:textId="43F529D8" w:rsidR="00A624FE" w:rsidRPr="00931BF7" w:rsidRDefault="00A624FE" w:rsidP="00931BF7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</w:rPr>
      </w:pPr>
      <w:r w:rsidRPr="00931BF7">
        <w:rPr>
          <w:b/>
          <w:bCs/>
        </w:rPr>
        <w:t>Individua gli avverbi e le locuzioni avverbiali contenuti nelle frasi e inseriscili nella tabella:</w:t>
      </w:r>
    </w:p>
    <w:p w14:paraId="2F5320D5" w14:textId="1D0DD485" w:rsidR="00A624FE" w:rsidRDefault="00A624FE" w:rsidP="00931BF7">
      <w:pPr>
        <w:tabs>
          <w:tab w:val="left" w:pos="284"/>
        </w:tabs>
        <w:ind w:firstLine="0"/>
      </w:pPr>
    </w:p>
    <w:p w14:paraId="369EB1C8" w14:textId="7F2CEF02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Presumibilmente è un buon affare;</w:t>
      </w:r>
    </w:p>
    <w:p w14:paraId="79DA2552" w14:textId="3BB56557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Com’è andato il tuo esame?</w:t>
      </w:r>
    </w:p>
    <w:p w14:paraId="38FD7F2A" w14:textId="41B9B9FC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Fra poco Luisa tornerà dal lavoro;</w:t>
      </w:r>
    </w:p>
    <w:p w14:paraId="00C896FD" w14:textId="77777777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Federico cammina con le braccia ciondoloni;</w:t>
      </w:r>
    </w:p>
    <w:p w14:paraId="0D20DA7B" w14:textId="2976E416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Il negozio che stai cercando si è trasferito altrove;</w:t>
      </w:r>
    </w:p>
    <w:p w14:paraId="5118F09D" w14:textId="6E51F6F0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Da vicino vedo molto bene;</w:t>
      </w:r>
    </w:p>
    <w:p w14:paraId="597B394A" w14:textId="4125F33E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Recentemente sono arrivati molti colleghi nuovi;</w:t>
      </w:r>
    </w:p>
    <w:p w14:paraId="67F179F9" w14:textId="49CE64BE" w:rsidR="00A624FE" w:rsidRDefault="00A624FE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Perché hai fatto soltanto un esercizio?</w:t>
      </w:r>
    </w:p>
    <w:p w14:paraId="0DFBB9BF" w14:textId="76380ABF" w:rsidR="00A624FE" w:rsidRDefault="00A624FE" w:rsidP="00931BF7">
      <w:pPr>
        <w:tabs>
          <w:tab w:val="left" w:pos="284"/>
        </w:tabs>
        <w:ind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17592" w14:paraId="565A194A" w14:textId="77777777" w:rsidTr="00017592">
        <w:tc>
          <w:tcPr>
            <w:tcW w:w="2405" w:type="dxa"/>
          </w:tcPr>
          <w:p w14:paraId="1B73BF5F" w14:textId="4C465BAE" w:rsidR="00017592" w:rsidRDefault="00017592" w:rsidP="00931BF7">
            <w:pPr>
              <w:tabs>
                <w:tab w:val="left" w:pos="284"/>
              </w:tabs>
              <w:ind w:firstLine="0"/>
            </w:pPr>
            <w:r>
              <w:t>Avverbio di modo</w:t>
            </w:r>
          </w:p>
        </w:tc>
        <w:tc>
          <w:tcPr>
            <w:tcW w:w="2405" w:type="dxa"/>
          </w:tcPr>
          <w:p w14:paraId="42814F8A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  <w:tc>
          <w:tcPr>
            <w:tcW w:w="2406" w:type="dxa"/>
          </w:tcPr>
          <w:p w14:paraId="75D54B87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  <w:tc>
          <w:tcPr>
            <w:tcW w:w="2406" w:type="dxa"/>
          </w:tcPr>
          <w:p w14:paraId="12BF778D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</w:tr>
      <w:tr w:rsidR="00017592" w14:paraId="440F65BE" w14:textId="77777777" w:rsidTr="00017592">
        <w:tc>
          <w:tcPr>
            <w:tcW w:w="2405" w:type="dxa"/>
          </w:tcPr>
          <w:p w14:paraId="59890725" w14:textId="6A9B075C" w:rsidR="00017592" w:rsidRDefault="00017592" w:rsidP="00931BF7">
            <w:pPr>
              <w:tabs>
                <w:tab w:val="left" w:pos="284"/>
              </w:tabs>
              <w:ind w:firstLine="0"/>
            </w:pPr>
            <w:r>
              <w:t>Avverbio di luogo</w:t>
            </w:r>
          </w:p>
        </w:tc>
        <w:tc>
          <w:tcPr>
            <w:tcW w:w="2405" w:type="dxa"/>
          </w:tcPr>
          <w:p w14:paraId="78E3F96B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  <w:tc>
          <w:tcPr>
            <w:tcW w:w="2406" w:type="dxa"/>
          </w:tcPr>
          <w:p w14:paraId="5CE47C0D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  <w:tc>
          <w:tcPr>
            <w:tcW w:w="2406" w:type="dxa"/>
          </w:tcPr>
          <w:p w14:paraId="4477D411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</w:tr>
      <w:tr w:rsidR="00017592" w14:paraId="256F250B" w14:textId="77777777" w:rsidTr="00017592">
        <w:tc>
          <w:tcPr>
            <w:tcW w:w="2405" w:type="dxa"/>
          </w:tcPr>
          <w:p w14:paraId="1DBF1480" w14:textId="4A087FAD" w:rsidR="00017592" w:rsidRDefault="00017592" w:rsidP="00931BF7">
            <w:pPr>
              <w:tabs>
                <w:tab w:val="left" w:pos="284"/>
              </w:tabs>
              <w:ind w:firstLine="0"/>
            </w:pPr>
            <w:r>
              <w:t>Avverbio di tempo</w:t>
            </w:r>
          </w:p>
        </w:tc>
        <w:tc>
          <w:tcPr>
            <w:tcW w:w="2405" w:type="dxa"/>
          </w:tcPr>
          <w:p w14:paraId="46822A3F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  <w:tc>
          <w:tcPr>
            <w:tcW w:w="2406" w:type="dxa"/>
          </w:tcPr>
          <w:p w14:paraId="0A9B9220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  <w:tc>
          <w:tcPr>
            <w:tcW w:w="2406" w:type="dxa"/>
          </w:tcPr>
          <w:p w14:paraId="0D4183EF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</w:tr>
      <w:tr w:rsidR="00017592" w14:paraId="7C88C120" w14:textId="77777777" w:rsidTr="00017592">
        <w:tc>
          <w:tcPr>
            <w:tcW w:w="2405" w:type="dxa"/>
          </w:tcPr>
          <w:p w14:paraId="33ECD9D5" w14:textId="7636E287" w:rsidR="00017592" w:rsidRDefault="00017592" w:rsidP="00931BF7">
            <w:pPr>
              <w:tabs>
                <w:tab w:val="left" w:pos="284"/>
              </w:tabs>
              <w:ind w:firstLine="0"/>
            </w:pPr>
            <w:r>
              <w:t>Avverbio di giudizio</w:t>
            </w:r>
          </w:p>
        </w:tc>
        <w:tc>
          <w:tcPr>
            <w:tcW w:w="2405" w:type="dxa"/>
          </w:tcPr>
          <w:p w14:paraId="206D9B1F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  <w:tc>
          <w:tcPr>
            <w:tcW w:w="2406" w:type="dxa"/>
          </w:tcPr>
          <w:p w14:paraId="27E4A677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  <w:tc>
          <w:tcPr>
            <w:tcW w:w="2406" w:type="dxa"/>
          </w:tcPr>
          <w:p w14:paraId="09D2F189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</w:tr>
      <w:tr w:rsidR="00017592" w14:paraId="5A37176B" w14:textId="77777777" w:rsidTr="00017592">
        <w:tc>
          <w:tcPr>
            <w:tcW w:w="2405" w:type="dxa"/>
          </w:tcPr>
          <w:p w14:paraId="2565D6D9" w14:textId="73BFCD89" w:rsidR="00017592" w:rsidRDefault="00017592" w:rsidP="00931BF7">
            <w:pPr>
              <w:tabs>
                <w:tab w:val="left" w:pos="284"/>
              </w:tabs>
              <w:ind w:firstLine="0"/>
            </w:pPr>
            <w:r>
              <w:t>Avverbio di quantità</w:t>
            </w:r>
          </w:p>
        </w:tc>
        <w:tc>
          <w:tcPr>
            <w:tcW w:w="2405" w:type="dxa"/>
          </w:tcPr>
          <w:p w14:paraId="4EEFFDCD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  <w:tc>
          <w:tcPr>
            <w:tcW w:w="2406" w:type="dxa"/>
          </w:tcPr>
          <w:p w14:paraId="67E87970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  <w:tc>
          <w:tcPr>
            <w:tcW w:w="2406" w:type="dxa"/>
          </w:tcPr>
          <w:p w14:paraId="5C87A0F7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</w:tr>
      <w:tr w:rsidR="00017592" w14:paraId="418AF7C3" w14:textId="77777777" w:rsidTr="00017592">
        <w:tc>
          <w:tcPr>
            <w:tcW w:w="2405" w:type="dxa"/>
          </w:tcPr>
          <w:p w14:paraId="0E8A4F19" w14:textId="4539B8D6" w:rsidR="00017592" w:rsidRDefault="00017592" w:rsidP="00931BF7">
            <w:pPr>
              <w:tabs>
                <w:tab w:val="left" w:pos="284"/>
              </w:tabs>
              <w:ind w:firstLine="0"/>
            </w:pPr>
            <w:r>
              <w:t>Avverbi interrogativi</w:t>
            </w:r>
          </w:p>
        </w:tc>
        <w:tc>
          <w:tcPr>
            <w:tcW w:w="2405" w:type="dxa"/>
          </w:tcPr>
          <w:p w14:paraId="6B0922C8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  <w:tc>
          <w:tcPr>
            <w:tcW w:w="2406" w:type="dxa"/>
          </w:tcPr>
          <w:p w14:paraId="58885568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  <w:tc>
          <w:tcPr>
            <w:tcW w:w="2406" w:type="dxa"/>
          </w:tcPr>
          <w:p w14:paraId="01414F47" w14:textId="77777777" w:rsidR="00017592" w:rsidRDefault="00017592" w:rsidP="00931BF7">
            <w:pPr>
              <w:tabs>
                <w:tab w:val="left" w:pos="284"/>
              </w:tabs>
              <w:ind w:firstLine="0"/>
            </w:pPr>
          </w:p>
        </w:tc>
      </w:tr>
    </w:tbl>
    <w:p w14:paraId="5F014928" w14:textId="0EB0AB8B" w:rsidR="00A624FE" w:rsidRDefault="00A624FE" w:rsidP="00931BF7">
      <w:pPr>
        <w:tabs>
          <w:tab w:val="left" w:pos="284"/>
        </w:tabs>
        <w:ind w:firstLine="0"/>
      </w:pPr>
    </w:p>
    <w:p w14:paraId="2AB1ABFE" w14:textId="7D200776" w:rsidR="00931BF7" w:rsidRDefault="00931BF7" w:rsidP="00931BF7">
      <w:pPr>
        <w:tabs>
          <w:tab w:val="left" w:pos="284"/>
        </w:tabs>
        <w:ind w:firstLine="0"/>
      </w:pPr>
    </w:p>
    <w:p w14:paraId="50CB320D" w14:textId="77777777" w:rsidR="00931BF7" w:rsidRDefault="00931BF7" w:rsidP="00931BF7">
      <w:pPr>
        <w:tabs>
          <w:tab w:val="left" w:pos="284"/>
        </w:tabs>
        <w:ind w:firstLine="0"/>
      </w:pPr>
    </w:p>
    <w:p w14:paraId="1E879A86" w14:textId="30B39627" w:rsidR="00051A5A" w:rsidRPr="00931BF7" w:rsidRDefault="00051A5A" w:rsidP="00931BF7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</w:rPr>
      </w:pPr>
      <w:r w:rsidRPr="00931BF7">
        <w:rPr>
          <w:b/>
          <w:bCs/>
        </w:rPr>
        <w:lastRenderedPageBreak/>
        <w:t>Sostituisci con locuzioni avverbiali gli avverbi in -</w:t>
      </w:r>
      <w:r w:rsidRPr="00931BF7">
        <w:rPr>
          <w:b/>
          <w:bCs/>
          <w:i/>
          <w:iCs/>
        </w:rPr>
        <w:t>mente</w:t>
      </w:r>
      <w:r w:rsidRPr="00931BF7">
        <w:rPr>
          <w:b/>
          <w:bCs/>
        </w:rPr>
        <w:t xml:space="preserve"> contenuti nelle seguenti frasi e viceversa. Per esempio: Ha esposto la sua tesi efficacemente --&gt; con efficacia/in modo efficace; è accaduto tutto all’improvviso --&gt; improvvisamente.</w:t>
      </w:r>
    </w:p>
    <w:p w14:paraId="74941195" w14:textId="4EBAE9EF" w:rsidR="00051A5A" w:rsidRDefault="00051A5A" w:rsidP="00931BF7">
      <w:pPr>
        <w:tabs>
          <w:tab w:val="left" w:pos="284"/>
        </w:tabs>
        <w:ind w:firstLine="0"/>
      </w:pPr>
    </w:p>
    <w:p w14:paraId="73AD5428" w14:textId="54CC326D" w:rsidR="00051A5A" w:rsidRDefault="00051A5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Pare che questa volta Michele si sia mosso sagacemente;</w:t>
      </w:r>
    </w:p>
    <w:p w14:paraId="38B76354" w14:textId="52032C41" w:rsidR="00051A5A" w:rsidRDefault="00051A5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Si sono rinfacciati a vicenda le rispettive colpe;</w:t>
      </w:r>
    </w:p>
    <w:p w14:paraId="5EC597F2" w14:textId="27EECBD4" w:rsidR="00051A5A" w:rsidRDefault="00051A5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Senza dubbio Praga è una delle città più belle d’Europa;</w:t>
      </w:r>
    </w:p>
    <w:p w14:paraId="0F0E49C7" w14:textId="08E50E0B" w:rsidR="00051A5A" w:rsidRDefault="00051A5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Ho cancellato sbadatamente una e-mail molto importante;</w:t>
      </w:r>
    </w:p>
    <w:p w14:paraId="56587D7B" w14:textId="00EAD5DD" w:rsidR="00051A5A" w:rsidRDefault="00051A5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Luigi ve lo può confermare con più autorevolezza di me;</w:t>
      </w:r>
    </w:p>
    <w:p w14:paraId="4C1B2FC3" w14:textId="48E2FDE7" w:rsidR="00051A5A" w:rsidRDefault="00051A5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Siamo in presenza di un giovane autore che ha già conseguito risultati letterariamente interessanti;</w:t>
      </w:r>
    </w:p>
    <w:p w14:paraId="473370F1" w14:textId="31261CBB" w:rsidR="00051A5A" w:rsidRDefault="00051A5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È una persona abituata a parlare con molta franchezza;</w:t>
      </w:r>
    </w:p>
    <w:p w14:paraId="1E2904A8" w14:textId="613E2849" w:rsidR="00051A5A" w:rsidRDefault="00051A5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Eleonora è indiscutibilmente la più brava della classe;</w:t>
      </w:r>
    </w:p>
    <w:p w14:paraId="289C5B80" w14:textId="5E6773C4" w:rsidR="00051A5A" w:rsidRDefault="00051A5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>Nel complesso l’esame non è andato male.</w:t>
      </w:r>
    </w:p>
    <w:p w14:paraId="41D11ED6" w14:textId="684D3C39" w:rsidR="00051A5A" w:rsidRDefault="00051A5A" w:rsidP="00931BF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I tre dialogarono con molta civiltà, quasi amichevolmente. </w:t>
      </w:r>
    </w:p>
    <w:sectPr w:rsidR="00051A5A" w:rsidSect="00F233CB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DF7"/>
    <w:multiLevelType w:val="hybridMultilevel"/>
    <w:tmpl w:val="D004BB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11B3"/>
    <w:multiLevelType w:val="hybridMultilevel"/>
    <w:tmpl w:val="043CC4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E1B"/>
    <w:multiLevelType w:val="hybridMultilevel"/>
    <w:tmpl w:val="4C2454BE"/>
    <w:lvl w:ilvl="0" w:tplc="0EFC33C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11113909">
    <w:abstractNumId w:val="0"/>
  </w:num>
  <w:num w:numId="2" w16cid:durableId="1590655540">
    <w:abstractNumId w:val="2"/>
  </w:num>
  <w:num w:numId="3" w16cid:durableId="92465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E8"/>
    <w:rsid w:val="00017592"/>
    <w:rsid w:val="00051A5A"/>
    <w:rsid w:val="00056AE5"/>
    <w:rsid w:val="000E7192"/>
    <w:rsid w:val="0028148A"/>
    <w:rsid w:val="002D5B57"/>
    <w:rsid w:val="00337119"/>
    <w:rsid w:val="00381CF6"/>
    <w:rsid w:val="003E693F"/>
    <w:rsid w:val="005F1B1B"/>
    <w:rsid w:val="00622B7B"/>
    <w:rsid w:val="006C5F20"/>
    <w:rsid w:val="00736E45"/>
    <w:rsid w:val="00784B84"/>
    <w:rsid w:val="008E4E3E"/>
    <w:rsid w:val="009016D6"/>
    <w:rsid w:val="00901FD2"/>
    <w:rsid w:val="00931BF7"/>
    <w:rsid w:val="009572CE"/>
    <w:rsid w:val="00A24D4A"/>
    <w:rsid w:val="00A624FE"/>
    <w:rsid w:val="00CA05B9"/>
    <w:rsid w:val="00DF1FE8"/>
    <w:rsid w:val="00F233CB"/>
    <w:rsid w:val="00FD2D8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AF3E"/>
  <w14:defaultImageDpi w14:val="32767"/>
  <w15:chartTrackingRefBased/>
  <w15:docId w15:val="{B63456A9-872A-F040-8DA5-02325ED0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1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FE8"/>
    <w:pPr>
      <w:ind w:left="720"/>
      <w:contextualSpacing/>
    </w:pPr>
  </w:style>
  <w:style w:type="table" w:styleId="Grilledutableau">
    <w:name w:val="Table Grid"/>
    <w:basedOn w:val="TableauNormal"/>
    <w:uiPriority w:val="39"/>
    <w:rsid w:val="000175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 1</dc:creator>
  <cp:keywords/>
  <dc:description/>
  <cp:lastModifiedBy>Isabella Montersino</cp:lastModifiedBy>
  <cp:revision>7</cp:revision>
  <dcterms:created xsi:type="dcterms:W3CDTF">2021-02-25T16:29:00Z</dcterms:created>
  <dcterms:modified xsi:type="dcterms:W3CDTF">2023-01-20T20:24:00Z</dcterms:modified>
</cp:coreProperties>
</file>